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F4" w:rsidRPr="00654125" w:rsidRDefault="009A1B0D" w:rsidP="009A1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125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9A1B0D" w:rsidRPr="00C43B15" w:rsidRDefault="009A1B0D" w:rsidP="009A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7D46" w:rsidRPr="00C43B15" w:rsidRDefault="00C43B15" w:rsidP="00B47D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PRIBADI</w:t>
      </w:r>
    </w:p>
    <w:p w:rsidR="00B47D46" w:rsidRPr="00C43B15" w:rsidRDefault="00B47D46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43B1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43B15">
        <w:rPr>
          <w:rFonts w:ascii="Times New Roman" w:hAnsi="Times New Roman" w:cs="Times New Roman"/>
          <w:sz w:val="24"/>
          <w:szCs w:val="24"/>
        </w:rPr>
        <w:tab/>
      </w:r>
      <w:r w:rsidRPr="00C43B15">
        <w:rPr>
          <w:rFonts w:ascii="Times New Roman" w:hAnsi="Times New Roman" w:cs="Times New Roman"/>
          <w:sz w:val="24"/>
          <w:szCs w:val="24"/>
        </w:rPr>
        <w:tab/>
      </w:r>
      <w:r w:rsidRPr="00C43B15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="00383629">
        <w:rPr>
          <w:rFonts w:ascii="Times New Roman" w:hAnsi="Times New Roman" w:cs="Times New Roman"/>
          <w:sz w:val="24"/>
          <w:szCs w:val="24"/>
        </w:rPr>
        <w:t>Widaningsih</w:t>
      </w:r>
      <w:proofErr w:type="spellEnd"/>
    </w:p>
    <w:p w:rsidR="00B47D46" w:rsidRPr="00C43B15" w:rsidRDefault="00B47D46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43B1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43B1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43B15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C43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B15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43B15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proofErr w:type="gramStart"/>
      <w:r w:rsidR="00383629">
        <w:rPr>
          <w:rFonts w:ascii="Times New Roman" w:hAnsi="Times New Roman" w:cs="Times New Roman"/>
          <w:sz w:val="24"/>
          <w:szCs w:val="24"/>
        </w:rPr>
        <w:t>Subang</w:t>
      </w:r>
      <w:proofErr w:type="spellEnd"/>
      <w:r w:rsidRPr="00C43B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3B15">
        <w:rPr>
          <w:rFonts w:ascii="Times New Roman" w:hAnsi="Times New Roman" w:cs="Times New Roman"/>
          <w:sz w:val="24"/>
          <w:szCs w:val="24"/>
        </w:rPr>
        <w:t xml:space="preserve"> </w:t>
      </w:r>
      <w:r w:rsidR="00383629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="00383629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383629">
        <w:rPr>
          <w:rFonts w:ascii="Times New Roman" w:hAnsi="Times New Roman" w:cs="Times New Roman"/>
          <w:sz w:val="24"/>
          <w:szCs w:val="24"/>
        </w:rPr>
        <w:t xml:space="preserve"> 1989</w:t>
      </w:r>
    </w:p>
    <w:p w:rsidR="00B47D46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43B1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3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B1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</w:p>
    <w:p w:rsidR="00C43B15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 Indonesia</w:t>
      </w:r>
    </w:p>
    <w:p w:rsidR="00C43B15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Islam</w:t>
      </w:r>
    </w:p>
    <w:p w:rsidR="00C43B15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Kawin</w:t>
      </w:r>
      <w:proofErr w:type="spellEnd"/>
    </w:p>
    <w:p w:rsidR="00C43B15" w:rsidRDefault="00C43B15" w:rsidP="0038362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="00383629">
        <w:rPr>
          <w:rFonts w:ascii="Times New Roman" w:hAnsi="Times New Roman" w:cs="Times New Roman"/>
          <w:sz w:val="24"/>
          <w:szCs w:val="24"/>
        </w:rPr>
        <w:t>Margaluyu</w:t>
      </w:r>
      <w:proofErr w:type="spellEnd"/>
      <w:r w:rsidR="00383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629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383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629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="00383629">
        <w:rPr>
          <w:rFonts w:ascii="Times New Roman" w:hAnsi="Times New Roman" w:cs="Times New Roman"/>
          <w:sz w:val="24"/>
          <w:szCs w:val="24"/>
        </w:rPr>
        <w:t xml:space="preserve"> 14A</w:t>
      </w:r>
    </w:p>
    <w:p w:rsidR="00C43B15" w:rsidRDefault="00383629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(0260</w:t>
      </w:r>
      <w:r w:rsidR="00C43B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521159</w:t>
      </w:r>
    </w:p>
    <w:p w:rsidR="00C43B15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43B15" w:rsidRDefault="00C43B15" w:rsidP="00C43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FORMAL</w:t>
      </w:r>
    </w:p>
    <w:p w:rsidR="00C43B15" w:rsidRPr="00C43B15" w:rsidRDefault="00C43B15" w:rsidP="00C43B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43B15">
        <w:rPr>
          <w:rFonts w:ascii="Times New Roman" w:hAnsi="Times New Roman" w:cs="Times New Roman"/>
          <w:sz w:val="24"/>
          <w:szCs w:val="24"/>
        </w:rPr>
        <w:t>2007 – 2010</w:t>
      </w:r>
      <w:r w:rsidRPr="00C43B15">
        <w:rPr>
          <w:rFonts w:ascii="Times New Roman" w:hAnsi="Times New Roman" w:cs="Times New Roman"/>
          <w:sz w:val="24"/>
          <w:szCs w:val="24"/>
        </w:rPr>
        <w:tab/>
      </w:r>
      <w:r w:rsidRPr="00C43B15">
        <w:rPr>
          <w:rFonts w:ascii="Times New Roman" w:hAnsi="Times New Roman" w:cs="Times New Roman"/>
          <w:sz w:val="24"/>
          <w:szCs w:val="24"/>
        </w:rPr>
        <w:tab/>
        <w:t xml:space="preserve">: Computer Indonesia University </w:t>
      </w:r>
    </w:p>
    <w:p w:rsidR="00C43B15" w:rsidRPr="00C43B15" w:rsidRDefault="00383629" w:rsidP="00C43B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2004 – 200</w:t>
      </w:r>
      <w:r>
        <w:rPr>
          <w:rFonts w:ascii="Times New Roman" w:hAnsi="Times New Roman" w:cs="Times New Roman"/>
          <w:sz w:val="24"/>
          <w:szCs w:val="24"/>
        </w:rPr>
        <w:t>7</w:t>
      </w:r>
      <w:r w:rsidR="00C43B15" w:rsidRPr="00C43B15">
        <w:rPr>
          <w:rFonts w:ascii="Times New Roman" w:hAnsi="Times New Roman" w:cs="Times New Roman"/>
          <w:sz w:val="24"/>
          <w:szCs w:val="24"/>
        </w:rPr>
        <w:tab/>
      </w:r>
      <w:r w:rsidR="00C43B15" w:rsidRPr="00C43B1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43B15"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Ciasem</w:t>
      </w:r>
      <w:proofErr w:type="spellEnd"/>
      <w:r w:rsidR="00C43B15"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654125" w:rsidRDefault="00C43B15" w:rsidP="00C43B1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43B15">
        <w:rPr>
          <w:rFonts w:ascii="Times New Roman" w:hAnsi="Times New Roman" w:cs="Times New Roman"/>
          <w:sz w:val="24"/>
          <w:szCs w:val="24"/>
          <w:lang w:val="fr-FR"/>
        </w:rPr>
        <w:t>200</w:t>
      </w:r>
      <w:r w:rsidR="00654125">
        <w:rPr>
          <w:rFonts w:ascii="Times New Roman" w:hAnsi="Times New Roman" w:cs="Times New Roman"/>
          <w:sz w:val="24"/>
          <w:szCs w:val="24"/>
          <w:lang w:val="fr-FR"/>
        </w:rPr>
        <w:t>1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 xml:space="preserve"> – 200</w:t>
      </w:r>
      <w:r w:rsidR="00654125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  <w:t xml:space="preserve">: </w:t>
      </w:r>
      <w:r w:rsidR="00562843">
        <w:rPr>
          <w:rFonts w:ascii="Times New Roman" w:hAnsi="Times New Roman" w:cs="Times New Roman"/>
          <w:sz w:val="24"/>
          <w:szCs w:val="24"/>
          <w:lang w:val="fr-FR"/>
        </w:rPr>
        <w:t xml:space="preserve">SLTP Negri 2 </w:t>
      </w:r>
      <w:proofErr w:type="spellStart"/>
      <w:r w:rsidR="00383629">
        <w:rPr>
          <w:rFonts w:ascii="Times New Roman" w:hAnsi="Times New Roman" w:cs="Times New Roman"/>
          <w:sz w:val="24"/>
          <w:szCs w:val="24"/>
          <w:lang w:val="fr-FR"/>
        </w:rPr>
        <w:t>Ciasem</w:t>
      </w:r>
      <w:proofErr w:type="spellEnd"/>
      <w:r w:rsidRPr="00C43B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43B15" w:rsidRPr="00C43B15" w:rsidRDefault="00654125" w:rsidP="00C43B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1996 – 2001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: SD Negri Arif Rahman Hakim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Ciasem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43B15"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62843" w:rsidRDefault="00562843" w:rsidP="005628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2843" w:rsidRDefault="00562843" w:rsidP="00562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KERJA</w:t>
      </w:r>
    </w:p>
    <w:p w:rsidR="00562843" w:rsidRDefault="00576290" w:rsidP="00576290">
      <w:pPr>
        <w:pStyle w:val="ListParagraph"/>
        <w:ind w:left="2835"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ab/>
      </w:r>
      <w:r w:rsidR="00562843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56284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5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84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843"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KCP         </w:t>
      </w:r>
    </w:p>
    <w:p w:rsidR="00576290" w:rsidRDefault="00576290" w:rsidP="00576290">
      <w:pPr>
        <w:pStyle w:val="ListParagraph"/>
        <w:ind w:left="2835" w:firstLine="142"/>
      </w:pPr>
      <w:proofErr w:type="spellStart"/>
      <w:r>
        <w:rPr>
          <w:rFonts w:ascii="Times New Roman" w:hAnsi="Times New Roman" w:cs="Times New Roman"/>
          <w:sz w:val="24"/>
          <w:szCs w:val="24"/>
        </w:rPr>
        <w:t>Gedebage</w:t>
      </w:r>
      <w:proofErr w:type="spellEnd"/>
    </w:p>
    <w:p w:rsidR="00153B44" w:rsidRDefault="00153B44" w:rsidP="00562843">
      <w:pPr>
        <w:pStyle w:val="ListParagraph"/>
      </w:pPr>
    </w:p>
    <w:p w:rsidR="00153B44" w:rsidRDefault="00153B44" w:rsidP="00562843">
      <w:pPr>
        <w:pStyle w:val="ListParagraph"/>
      </w:pPr>
    </w:p>
    <w:p w:rsidR="00153B44" w:rsidRPr="00562843" w:rsidRDefault="00385692" w:rsidP="005628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5692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7pt;margin-top:30.65pt;width:164.35pt;height:84.55pt;z-index:251660288;mso-width-percent:400;mso-height-percent:200;mso-width-percent:400;mso-height-percent:200;mso-width-relative:margin;mso-height-relative:margin" strokecolor="white" strokeweight="1pt">
            <v:textbox style="mso-fit-shape-to-text:t">
              <w:txbxContent>
                <w:p w:rsidR="00153B44" w:rsidRPr="00654125" w:rsidRDefault="00153B44" w:rsidP="00153B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1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Bandung, 2009</w:t>
                  </w:r>
                </w:p>
                <w:p w:rsidR="00153B44" w:rsidRPr="00654125" w:rsidRDefault="00153B44" w:rsidP="00153B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3B44" w:rsidRPr="00654125" w:rsidRDefault="00153B44" w:rsidP="00153B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3B44" w:rsidRPr="00654125" w:rsidRDefault="00383629" w:rsidP="00153B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1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="006541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 w:rsidRPr="006541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idanings</w:t>
                  </w:r>
                  <w:r w:rsidR="00153B44" w:rsidRPr="006541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6541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proofErr w:type="spellEnd"/>
                  <w:r w:rsidR="00A73B2D" w:rsidRPr="006541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sectPr w:rsidR="00153B44" w:rsidRPr="00562843" w:rsidSect="00B47D4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25FD2"/>
    <w:multiLevelType w:val="hybridMultilevel"/>
    <w:tmpl w:val="4CD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D46"/>
    <w:rsid w:val="00153B44"/>
    <w:rsid w:val="00203814"/>
    <w:rsid w:val="00383629"/>
    <w:rsid w:val="00385692"/>
    <w:rsid w:val="00537E1F"/>
    <w:rsid w:val="00562843"/>
    <w:rsid w:val="00576290"/>
    <w:rsid w:val="00654125"/>
    <w:rsid w:val="00707C6E"/>
    <w:rsid w:val="007D695A"/>
    <w:rsid w:val="008F1059"/>
    <w:rsid w:val="00997CF4"/>
    <w:rsid w:val="009A1B0D"/>
    <w:rsid w:val="00A54CEB"/>
    <w:rsid w:val="00A73B2D"/>
    <w:rsid w:val="00B16008"/>
    <w:rsid w:val="00B47D46"/>
    <w:rsid w:val="00C43B15"/>
    <w:rsid w:val="00E2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Server</cp:lastModifiedBy>
  <cp:revision>9</cp:revision>
  <dcterms:created xsi:type="dcterms:W3CDTF">2009-09-25T12:53:00Z</dcterms:created>
  <dcterms:modified xsi:type="dcterms:W3CDTF">2009-12-17T19:13:00Z</dcterms:modified>
</cp:coreProperties>
</file>